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B526C9" w14:textId="425F8F8F" w:rsidR="00620709" w:rsidRPr="00AD010B" w:rsidRDefault="00620709" w:rsidP="00620709">
      <w:pPr>
        <w:pBdr>
          <w:bottom w:val="single" w:sz="12" w:space="1" w:color="auto"/>
        </w:pBdr>
        <w:rPr>
          <w:rFonts w:ascii="Copperplate" w:eastAsia="MS PGothic" w:hAnsi="Copperplate" w:cs="MV Boli"/>
          <w:sz w:val="20"/>
          <w:szCs w:val="20"/>
        </w:rPr>
      </w:pPr>
      <w:r w:rsidRPr="00AD010B">
        <w:rPr>
          <w:rFonts w:ascii="Copperplate" w:eastAsia="MS PGothic" w:hAnsi="Copperplate" w:cs="MV Boli"/>
          <w:sz w:val="20"/>
          <w:szCs w:val="20"/>
        </w:rPr>
        <w:t xml:space="preserve">NAME:  </w:t>
      </w:r>
      <w:r w:rsidRPr="00AD010B">
        <w:rPr>
          <w:rFonts w:ascii="Copperplate" w:eastAsia="MS PGothic" w:hAnsi="Copperplate" w:cs="MV Boli"/>
          <w:sz w:val="20"/>
          <w:szCs w:val="20"/>
        </w:rPr>
        <w:tab/>
      </w:r>
      <w:r w:rsidRPr="00AD010B">
        <w:rPr>
          <w:rFonts w:ascii="Copperplate" w:eastAsia="MS PGothic" w:hAnsi="Copperplate" w:cs="MV Boli"/>
          <w:sz w:val="20"/>
          <w:szCs w:val="20"/>
        </w:rPr>
        <w:tab/>
      </w:r>
      <w:r w:rsidRPr="00AD010B">
        <w:rPr>
          <w:rFonts w:ascii="Copperplate" w:eastAsia="MS PGothic" w:hAnsi="Copperplate" w:cs="MV Boli"/>
          <w:sz w:val="20"/>
          <w:szCs w:val="20"/>
        </w:rPr>
        <w:tab/>
      </w:r>
      <w:r w:rsidRPr="00AD010B">
        <w:rPr>
          <w:rFonts w:ascii="Copperplate" w:eastAsia="MS PGothic" w:hAnsi="Copperplate" w:cs="MV Boli"/>
          <w:sz w:val="20"/>
          <w:szCs w:val="20"/>
        </w:rPr>
        <w:tab/>
      </w:r>
      <w:r w:rsidRPr="00AD010B">
        <w:rPr>
          <w:rFonts w:ascii="Copperplate" w:eastAsia="MS PGothic" w:hAnsi="Copperplate" w:cs="MV Boli"/>
          <w:sz w:val="20"/>
          <w:szCs w:val="20"/>
        </w:rPr>
        <w:tab/>
      </w:r>
      <w:r w:rsidR="000E2B07">
        <w:rPr>
          <w:rFonts w:ascii="Copperplate" w:eastAsia="MS PGothic" w:hAnsi="Copperplate" w:cs="MV Boli"/>
          <w:sz w:val="20"/>
          <w:szCs w:val="20"/>
        </w:rPr>
        <w:tab/>
      </w:r>
      <w:r w:rsidRPr="00AD010B">
        <w:rPr>
          <w:rFonts w:ascii="Copperplate" w:eastAsia="MS PGothic" w:hAnsi="Copperplate" w:cs="MV Boli"/>
          <w:b/>
          <w:szCs w:val="20"/>
        </w:rPr>
        <w:t>HONORS CHEMISTRY</w:t>
      </w:r>
    </w:p>
    <w:p w14:paraId="4A9DB9B5" w14:textId="6713317F" w:rsidR="00620709" w:rsidRPr="00AD010B" w:rsidRDefault="00620709" w:rsidP="00620709">
      <w:pPr>
        <w:rPr>
          <w:rFonts w:ascii="Copperplate" w:eastAsia="MS PGothic" w:hAnsi="Copperplate" w:cs="MV Boli"/>
          <w:sz w:val="20"/>
          <w:szCs w:val="20"/>
        </w:rPr>
      </w:pPr>
      <w:r w:rsidRPr="00AD010B">
        <w:rPr>
          <w:rFonts w:ascii="Copperplate" w:eastAsia="MS PGothic" w:hAnsi="Copperplate" w:cs="MV Boli"/>
          <w:sz w:val="20"/>
          <w:szCs w:val="20"/>
        </w:rPr>
        <w:t xml:space="preserve">SECTION:  </w:t>
      </w:r>
      <w:r w:rsidRPr="00AD010B">
        <w:rPr>
          <w:rFonts w:ascii="Copperplate" w:eastAsia="MS PGothic" w:hAnsi="Copperplate" w:cs="MV Boli"/>
          <w:sz w:val="20"/>
          <w:szCs w:val="20"/>
        </w:rPr>
        <w:tab/>
      </w:r>
      <w:r w:rsidRPr="00AD010B">
        <w:rPr>
          <w:rFonts w:ascii="Copperplate" w:eastAsia="MS PGothic" w:hAnsi="Copperplate" w:cs="MV Boli"/>
          <w:sz w:val="20"/>
          <w:szCs w:val="20"/>
        </w:rPr>
        <w:tab/>
      </w:r>
      <w:r w:rsidRPr="00AD010B">
        <w:rPr>
          <w:rFonts w:ascii="Copperplate" w:eastAsia="MS PGothic" w:hAnsi="Copperplate" w:cs="MV Boli"/>
          <w:sz w:val="20"/>
          <w:szCs w:val="20"/>
        </w:rPr>
        <w:tab/>
      </w:r>
      <w:r w:rsidRPr="00AD010B">
        <w:rPr>
          <w:rFonts w:ascii="Copperplate" w:eastAsia="MS PGothic" w:hAnsi="Copperplate" w:cs="MV Boli"/>
          <w:sz w:val="20"/>
          <w:szCs w:val="20"/>
        </w:rPr>
        <w:tab/>
      </w:r>
      <w:r w:rsidRPr="00AD010B">
        <w:rPr>
          <w:rFonts w:ascii="Copperplate" w:eastAsia="MS PGothic" w:hAnsi="Copperplate" w:cs="MV Boli"/>
          <w:sz w:val="20"/>
          <w:szCs w:val="20"/>
        </w:rPr>
        <w:tab/>
        <w:t xml:space="preserve">       </w:t>
      </w:r>
      <w:r w:rsidR="000E2B07">
        <w:rPr>
          <w:rFonts w:ascii="Copperplate" w:eastAsia="MS PGothic" w:hAnsi="Copperplate" w:cs="MV Boli"/>
          <w:sz w:val="20"/>
          <w:szCs w:val="20"/>
        </w:rPr>
        <w:tab/>
      </w:r>
      <w:r w:rsidRPr="00AD010B">
        <w:rPr>
          <w:rFonts w:ascii="Copperplate" w:eastAsia="MS PGothic" w:hAnsi="Copperplate" w:cs="MV Boli"/>
          <w:sz w:val="20"/>
          <w:szCs w:val="20"/>
        </w:rPr>
        <w:t>Atomic Emission Spectra of Elements</w:t>
      </w:r>
    </w:p>
    <w:p w14:paraId="1FEA3E4B" w14:textId="77777777" w:rsidR="00620709" w:rsidRDefault="00620709" w:rsidP="00620709">
      <w:pPr>
        <w:rPr>
          <w:rFonts w:ascii="MV Boli" w:eastAsia="MS PGothic" w:hAnsi="MV Boli" w:cs="MV Boli"/>
          <w:sz w:val="20"/>
          <w:szCs w:val="20"/>
        </w:rPr>
      </w:pPr>
    </w:p>
    <w:p w14:paraId="786483D5" w14:textId="570DC9E6" w:rsidR="00620709" w:rsidRDefault="000E2B07" w:rsidP="00620709">
      <w:pPr>
        <w:rPr>
          <w:rFonts w:ascii="Arial" w:eastAsia="MS PGothic" w:hAnsi="Arial" w:cs="Arial"/>
          <w:sz w:val="20"/>
          <w:szCs w:val="20"/>
        </w:rPr>
      </w:pPr>
      <w:r>
        <w:rPr>
          <w:rFonts w:ascii="Arial" w:eastAsia="MS PGothic" w:hAnsi="Arial" w:cs="Arial"/>
          <w:sz w:val="20"/>
          <w:szCs w:val="20"/>
        </w:rPr>
        <w:t xml:space="preserve">1.  </w:t>
      </w:r>
      <w:r w:rsidR="004A397C">
        <w:rPr>
          <w:rFonts w:ascii="Arial" w:eastAsia="MS PGothic" w:hAnsi="Arial" w:cs="Arial"/>
          <w:sz w:val="20"/>
          <w:szCs w:val="20"/>
        </w:rPr>
        <w:t xml:space="preserve">Sketch in the visible light spectrum at </w:t>
      </w:r>
    </w:p>
    <w:p w14:paraId="4322723F" w14:textId="77777777" w:rsidR="00620709" w:rsidRDefault="00231279" w:rsidP="00620709">
      <w:pPr>
        <w:rPr>
          <w:rFonts w:ascii="Arial" w:eastAsia="MS PGothic" w:hAnsi="Arial" w:cs="Arial"/>
          <w:sz w:val="20"/>
          <w:szCs w:val="20"/>
        </w:rPr>
      </w:pPr>
      <w:hyperlink r:id="rId4" w:history="1">
        <w:r w:rsidR="00921967" w:rsidRPr="009A5564">
          <w:rPr>
            <w:rStyle w:val="Hyperlink"/>
          </w:rPr>
          <w:t>http://media.web.britannica.com/eb-media/30/27030-004-293E0372.jpg</w:t>
        </w:r>
      </w:hyperlink>
      <w:r w:rsidR="00921967">
        <w:t xml:space="preserve"> </w:t>
      </w:r>
    </w:p>
    <w:p w14:paraId="748CC891" w14:textId="23C97E2F" w:rsidR="00620709" w:rsidRDefault="008A46A2" w:rsidP="00620709">
      <w:pPr>
        <w:rPr>
          <w:rFonts w:ascii="Arial" w:eastAsia="MS PGothic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05F1B7F8" wp14:editId="252B54D3">
            <wp:extent cx="5000625" cy="10858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00625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7FC72E" w14:textId="00B5B113" w:rsidR="00B65679" w:rsidRDefault="000E2B07" w:rsidP="00C005F4">
      <w:r>
        <w:rPr>
          <w:rFonts w:ascii="Arial" w:eastAsia="MS PGothic" w:hAnsi="Arial" w:cs="Arial"/>
          <w:sz w:val="20"/>
          <w:szCs w:val="20"/>
        </w:rPr>
        <w:t xml:space="preserve">2.  </w:t>
      </w:r>
      <w:r w:rsidR="00620709">
        <w:rPr>
          <w:rFonts w:ascii="Arial" w:eastAsia="MS PGothic" w:hAnsi="Arial" w:cs="Arial"/>
          <w:sz w:val="20"/>
          <w:szCs w:val="20"/>
        </w:rPr>
        <w:t xml:space="preserve">Go to </w:t>
      </w:r>
      <w:hyperlink r:id="rId6" w:history="1">
        <w:r w:rsidR="00C005F4" w:rsidRPr="00C005F4">
          <w:rPr>
            <w:rStyle w:val="Hyperlink"/>
          </w:rPr>
          <w:t>http://physics.bu.edu/~duffy/HTML5/emission_spectra.html</w:t>
        </w:r>
      </w:hyperlink>
      <w:r w:rsidR="00C005F4">
        <w:t xml:space="preserve"> </w:t>
      </w:r>
      <w:r w:rsidR="008A46A2">
        <w:t xml:space="preserve">Using colored pencils or crayons, sketch the </w:t>
      </w:r>
      <w:r w:rsidR="004A397C">
        <w:t xml:space="preserve">bright line </w:t>
      </w:r>
      <w:r w:rsidR="008A46A2">
        <w:t xml:space="preserve">emission spectra of </w:t>
      </w:r>
      <w:r w:rsidR="004A397C">
        <w:t>the following elements: (just show the</w:t>
      </w:r>
      <w:r w:rsidR="00FE51EE">
        <w:t xml:space="preserve"> general position of the bright line</w:t>
      </w:r>
      <w:r w:rsidR="004A397C">
        <w:t xml:space="preserve"> and don’t worry about exact positioning of the lines</w:t>
      </w:r>
      <w:r w:rsidR="00FE51EE">
        <w:t xml:space="preserve"> or the background)</w:t>
      </w:r>
    </w:p>
    <w:p w14:paraId="52090295" w14:textId="77777777" w:rsidR="004A397C" w:rsidRDefault="004A397C">
      <w:r>
        <w:t>H</w:t>
      </w:r>
    </w:p>
    <w:p w14:paraId="3EB4E3EC" w14:textId="77777777" w:rsidR="004A397C" w:rsidRDefault="004A397C">
      <w:r>
        <w:rPr>
          <w:noProof/>
        </w:rPr>
        <w:drawing>
          <wp:inline distT="0" distB="0" distL="0" distR="0" wp14:anchorId="0A61F12E" wp14:editId="0D7287F3">
            <wp:extent cx="5000625" cy="891396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17997" cy="894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98ADC0" w14:textId="77777777" w:rsidR="00620709" w:rsidRDefault="004A397C">
      <w:r>
        <w:t>He</w:t>
      </w:r>
    </w:p>
    <w:p w14:paraId="484E707F" w14:textId="77777777" w:rsidR="00620709" w:rsidRDefault="004A397C">
      <w:r>
        <w:rPr>
          <w:noProof/>
        </w:rPr>
        <w:drawing>
          <wp:inline distT="0" distB="0" distL="0" distR="0" wp14:anchorId="20A65C51" wp14:editId="710A5BD9">
            <wp:extent cx="5000625" cy="833886"/>
            <wp:effectExtent l="0" t="0" r="3175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16921" cy="836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3E9880" w14:textId="1CBE861C" w:rsidR="004A397C" w:rsidRDefault="00C005F4">
      <w:r>
        <w:t>Li</w:t>
      </w:r>
    </w:p>
    <w:p w14:paraId="222EB8A7" w14:textId="542BA9C0" w:rsidR="004A397C" w:rsidRDefault="004A397C">
      <w:r>
        <w:rPr>
          <w:noProof/>
        </w:rPr>
        <w:drawing>
          <wp:inline distT="0" distB="0" distL="0" distR="0" wp14:anchorId="3CCB1AD9" wp14:editId="46792874">
            <wp:extent cx="5000625" cy="879894"/>
            <wp:effectExtent l="0" t="0" r="317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19400" cy="883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6EA71F" w14:textId="02F335F0" w:rsidR="004A397C" w:rsidRDefault="00C005F4">
      <w:r>
        <w:t>Na</w:t>
      </w:r>
    </w:p>
    <w:p w14:paraId="4064FCBC" w14:textId="7D4090EF" w:rsidR="00C005F4" w:rsidRDefault="00C005F4">
      <w:r>
        <w:rPr>
          <w:noProof/>
        </w:rPr>
        <w:drawing>
          <wp:inline distT="0" distB="0" distL="0" distR="0" wp14:anchorId="1E32C106" wp14:editId="5A2E9177">
            <wp:extent cx="5000625" cy="931653"/>
            <wp:effectExtent l="0" t="0" r="317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10765" cy="933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051C75" w14:textId="0A0269EF" w:rsidR="00C005F4" w:rsidRDefault="00C005F4">
      <w:r>
        <w:t>Hg</w:t>
      </w:r>
    </w:p>
    <w:p w14:paraId="310E42E7" w14:textId="03FA9CFB" w:rsidR="004A397C" w:rsidRDefault="004A397C">
      <w:r>
        <w:rPr>
          <w:noProof/>
        </w:rPr>
        <w:drawing>
          <wp:inline distT="0" distB="0" distL="0" distR="0" wp14:anchorId="48C3B93A" wp14:editId="57220AB5">
            <wp:extent cx="5000625" cy="925902"/>
            <wp:effectExtent l="0" t="0" r="3175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15873" cy="92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296E77" w14:textId="77777777" w:rsidR="00620709" w:rsidRDefault="00620709"/>
    <w:p w14:paraId="4F7F76D7" w14:textId="77777777" w:rsidR="00AD010B" w:rsidRDefault="00AD010B"/>
    <w:p w14:paraId="6930C296" w14:textId="77777777" w:rsidR="00C005F4" w:rsidRDefault="00C005F4"/>
    <w:p w14:paraId="67FEE501" w14:textId="4564BDD1" w:rsidR="00620709" w:rsidRDefault="000E2B07">
      <w:r>
        <w:lastRenderedPageBreak/>
        <w:t>A</w:t>
      </w:r>
      <w:r w:rsidR="004A397C">
        <w:t>nswer the following questions:</w:t>
      </w:r>
      <w:r>
        <w:t xml:space="preserve">  (Refer to your notes and pp. 326-331 in your textbook.)</w:t>
      </w:r>
    </w:p>
    <w:p w14:paraId="38A43B78" w14:textId="77777777" w:rsidR="00620709" w:rsidRDefault="00620709"/>
    <w:p w14:paraId="0F8A37D9" w14:textId="080D75A0" w:rsidR="00620709" w:rsidRDefault="000E2B07">
      <w:r>
        <w:t xml:space="preserve">3.  </w:t>
      </w:r>
      <w:r w:rsidR="00620709">
        <w:t>Summarize the relationship between wavelength of light and the energy of its photon:</w:t>
      </w:r>
    </w:p>
    <w:p w14:paraId="448D3DB9" w14:textId="77777777" w:rsidR="00620709" w:rsidRDefault="00620709"/>
    <w:p w14:paraId="7985BD64" w14:textId="77777777" w:rsidR="00620709" w:rsidRDefault="00620709"/>
    <w:p w14:paraId="1ABFA7B5" w14:textId="77777777" w:rsidR="00620709" w:rsidRDefault="00620709"/>
    <w:p w14:paraId="45918054" w14:textId="77777777" w:rsidR="00620709" w:rsidRDefault="00620709"/>
    <w:p w14:paraId="79F4EB7B" w14:textId="404A3162" w:rsidR="00620709" w:rsidRDefault="000E2B07">
      <w:r>
        <w:t xml:space="preserve">4.  </w:t>
      </w:r>
      <w:r w:rsidR="004A397C">
        <w:t>What are photons?</w:t>
      </w:r>
    </w:p>
    <w:p w14:paraId="079C9082" w14:textId="77777777" w:rsidR="004A397C" w:rsidRDefault="004A397C"/>
    <w:p w14:paraId="1C608812" w14:textId="77777777" w:rsidR="004A397C" w:rsidRDefault="004A397C"/>
    <w:p w14:paraId="3E50E0E6" w14:textId="77777777" w:rsidR="004A397C" w:rsidRDefault="004A397C"/>
    <w:p w14:paraId="3FD0A089" w14:textId="70E12423" w:rsidR="00620709" w:rsidRDefault="000E2B07">
      <w:r>
        <w:t xml:space="preserve">5.  </w:t>
      </w:r>
      <w:r w:rsidR="008A46A2">
        <w:t>What is meant by the w</w:t>
      </w:r>
      <w:r w:rsidR="00620709">
        <w:t>ave-particle nature of light</w:t>
      </w:r>
      <w:r w:rsidR="008A46A2">
        <w:t>?</w:t>
      </w:r>
    </w:p>
    <w:p w14:paraId="6B1F54C6" w14:textId="77777777" w:rsidR="004A397C" w:rsidRDefault="004A397C"/>
    <w:p w14:paraId="2C041CF4" w14:textId="77777777" w:rsidR="004A397C" w:rsidRDefault="004A397C"/>
    <w:p w14:paraId="34D77B35" w14:textId="77777777" w:rsidR="004A397C" w:rsidRDefault="004A397C"/>
    <w:p w14:paraId="499E6D6E" w14:textId="77777777" w:rsidR="004A397C" w:rsidRDefault="004A397C"/>
    <w:p w14:paraId="5DD8F23F" w14:textId="77777777" w:rsidR="00620709" w:rsidRDefault="00620709"/>
    <w:p w14:paraId="66D23A32" w14:textId="2B88BD3A" w:rsidR="00620709" w:rsidRDefault="000E2B07">
      <w:r>
        <w:t xml:space="preserve">6.  </w:t>
      </w:r>
      <w:r w:rsidR="008A46A2">
        <w:t>Explain the difference between c</w:t>
      </w:r>
      <w:r w:rsidR="00620709">
        <w:t>ontinuous</w:t>
      </w:r>
      <w:r w:rsidR="008A46A2">
        <w:t xml:space="preserve"> energy levels </w:t>
      </w:r>
      <w:r w:rsidR="00620709">
        <w:t xml:space="preserve"> vs. quantized</w:t>
      </w:r>
      <w:r w:rsidR="008A46A2">
        <w:t xml:space="preserve"> (discrete) energy levels.</w:t>
      </w:r>
    </w:p>
    <w:p w14:paraId="2A0F6BCE" w14:textId="77777777" w:rsidR="008A46A2" w:rsidRDefault="008A46A2"/>
    <w:p w14:paraId="2CA776EF" w14:textId="77777777" w:rsidR="008A46A2" w:rsidRDefault="008A46A2"/>
    <w:p w14:paraId="2F8A7209" w14:textId="77777777" w:rsidR="008A46A2" w:rsidRDefault="008A46A2"/>
    <w:p w14:paraId="6D459A7C" w14:textId="77777777" w:rsidR="008A46A2" w:rsidRDefault="008A46A2"/>
    <w:p w14:paraId="2244715F" w14:textId="77777777" w:rsidR="00620709" w:rsidRDefault="00620709"/>
    <w:p w14:paraId="36BE19C3" w14:textId="5A6AD9AD" w:rsidR="00620709" w:rsidRDefault="000E2B07">
      <w:r>
        <w:t xml:space="preserve">7.  </w:t>
      </w:r>
      <w:r w:rsidR="008A46A2">
        <w:t>What is the g</w:t>
      </w:r>
      <w:r w:rsidR="00620709">
        <w:t xml:space="preserve">round state </w:t>
      </w:r>
      <w:r w:rsidR="008A46A2">
        <w:t>of an atom?  What is an</w:t>
      </w:r>
      <w:r w:rsidR="00620709">
        <w:t xml:space="preserve"> excited state</w:t>
      </w:r>
      <w:r w:rsidR="008A46A2">
        <w:t xml:space="preserve"> of an atom?</w:t>
      </w:r>
    </w:p>
    <w:p w14:paraId="35EF15EC" w14:textId="77777777" w:rsidR="004A397C" w:rsidRDefault="004A397C"/>
    <w:p w14:paraId="3028CE89" w14:textId="77777777" w:rsidR="004A397C" w:rsidRDefault="004A397C"/>
    <w:p w14:paraId="28882268" w14:textId="77777777" w:rsidR="004A397C" w:rsidRDefault="004A397C"/>
    <w:p w14:paraId="5B63534D" w14:textId="77777777" w:rsidR="004A397C" w:rsidRDefault="004A397C"/>
    <w:p w14:paraId="0C7F8845" w14:textId="77777777" w:rsidR="004A397C" w:rsidRDefault="004A397C"/>
    <w:p w14:paraId="139B63A2" w14:textId="77777777" w:rsidR="004A397C" w:rsidRDefault="004A397C"/>
    <w:p w14:paraId="4B4A09E7" w14:textId="77777777" w:rsidR="004A397C" w:rsidRDefault="004A397C"/>
    <w:p w14:paraId="726ACAC4" w14:textId="177F3CA1" w:rsidR="00620709" w:rsidRDefault="000E2B07">
      <w:r>
        <w:t xml:space="preserve">8.  </w:t>
      </w:r>
      <w:r w:rsidR="008A46A2">
        <w:t>List the k</w:t>
      </w:r>
      <w:r w:rsidR="00620709">
        <w:t>ey features of the Bohr model of the atom</w:t>
      </w:r>
      <w:r w:rsidR="004A397C">
        <w:t>.  Include a sketch.</w:t>
      </w:r>
    </w:p>
    <w:p w14:paraId="07459A7F" w14:textId="1444C1D9" w:rsidR="000E2B07" w:rsidRDefault="000E2B07"/>
    <w:p w14:paraId="2CCD4ECA" w14:textId="5B54749F" w:rsidR="000E2B07" w:rsidRDefault="000E2B07"/>
    <w:p w14:paraId="520ADE6A" w14:textId="06035C82" w:rsidR="000E2B07" w:rsidRDefault="000E2B07"/>
    <w:p w14:paraId="4A008C17" w14:textId="120B3649" w:rsidR="000E2B07" w:rsidRDefault="000E2B07"/>
    <w:p w14:paraId="532E3F86" w14:textId="3047C994" w:rsidR="000E2B07" w:rsidRDefault="000E2B07"/>
    <w:p w14:paraId="4D0CFAB2" w14:textId="05FA66E5" w:rsidR="000E2B07" w:rsidRDefault="000E2B07"/>
    <w:p w14:paraId="724A05B4" w14:textId="1CC9B22B" w:rsidR="000E2B07" w:rsidRDefault="000E2B07"/>
    <w:p w14:paraId="00C4E521" w14:textId="1C96DDBC" w:rsidR="000E2B07" w:rsidRDefault="000E2B07"/>
    <w:p w14:paraId="62C5385B" w14:textId="5C660209" w:rsidR="000E2B07" w:rsidRDefault="000E2B07"/>
    <w:p w14:paraId="50690C81" w14:textId="77777777" w:rsidR="00231279" w:rsidRDefault="00231279">
      <w:bookmarkStart w:id="0" w:name="_GoBack"/>
      <w:bookmarkEnd w:id="0"/>
    </w:p>
    <w:p w14:paraId="566503B4" w14:textId="7C4BEFEC" w:rsidR="000E2B07" w:rsidRDefault="000E2B07"/>
    <w:p w14:paraId="08402148" w14:textId="3F0D9D39" w:rsidR="000E2B07" w:rsidRDefault="000E2B07">
      <w:r>
        <w:t>9.  What are the limitations of Bohr's model of the atom?</w:t>
      </w:r>
    </w:p>
    <w:sectPr w:rsidR="000E2B07" w:rsidSect="00FE51EE"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">
    <w:panose1 w:val="02000504000000020004"/>
    <w:charset w:val="4D"/>
    <w:family w:val="auto"/>
    <w:pitch w:val="variable"/>
    <w:sig w:usb0="80000067" w:usb1="00000000" w:usb2="00000000" w:usb3="00000000" w:csb0="0000011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V Boli">
    <w:altName w:val="Andale Mono"/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709"/>
    <w:rsid w:val="00000ECD"/>
    <w:rsid w:val="000E2B07"/>
    <w:rsid w:val="00231279"/>
    <w:rsid w:val="004A397C"/>
    <w:rsid w:val="00620709"/>
    <w:rsid w:val="00640BEB"/>
    <w:rsid w:val="008A46A2"/>
    <w:rsid w:val="00921967"/>
    <w:rsid w:val="00AD010B"/>
    <w:rsid w:val="00B65679"/>
    <w:rsid w:val="00C005F4"/>
    <w:rsid w:val="00FE5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635B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20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070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46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6A2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21967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C005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hysics.bu.edu/~duffy/HTML5/emission_spectra.html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media.web.britannica.com/eb-media/30/27030-004-293E0372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Vanderveen</dc:creator>
  <cp:lastModifiedBy>Kristen Vanderveen</cp:lastModifiedBy>
  <cp:revision>3</cp:revision>
  <dcterms:created xsi:type="dcterms:W3CDTF">2021-02-17T15:27:00Z</dcterms:created>
  <dcterms:modified xsi:type="dcterms:W3CDTF">2021-02-17T15:38:00Z</dcterms:modified>
</cp:coreProperties>
</file>